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68347P103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68347P103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1,375,384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11,516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1,386,900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4.87%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N Lexington Ave White Plains, NY 10601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68347P103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1,386,900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4.87%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1,386,900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4.87%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0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1,375,384 (iv) Shared power to dispose or to direct the disposition of: 11,516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2024-11-04T14:21:24Z</dcterms:created>
  <dcterms:modified xsi:type="dcterms:W3CDTF">2024-11-04T14:21:24Z</dcterms:modified>
</cp:coreProperties>
</file>